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F8DD" w14:textId="11D1B825" w:rsidR="00E725E6" w:rsidRPr="00E62FF9" w:rsidRDefault="00E62FF9" w:rsidP="00E62FF9">
      <w:pPr>
        <w:jc w:val="center"/>
        <w:rPr>
          <w:b/>
          <w:bCs/>
          <w:sz w:val="32"/>
          <w:szCs w:val="32"/>
        </w:rPr>
      </w:pPr>
      <w:r w:rsidRPr="453F6983">
        <w:rPr>
          <w:b/>
          <w:bCs/>
          <w:sz w:val="32"/>
          <w:szCs w:val="32"/>
        </w:rPr>
        <w:t>Volunteer Performance Evaluation Tool</w:t>
      </w:r>
      <w:r w:rsidR="07E4006F" w:rsidRPr="453F6983">
        <w:rPr>
          <w:b/>
          <w:bCs/>
          <w:sz w:val="32"/>
          <w:szCs w:val="32"/>
        </w:rPr>
        <w:t xml:space="preserve"> Template</w:t>
      </w:r>
    </w:p>
    <w:p w14:paraId="62CDDF71" w14:textId="77777777" w:rsidR="00E62FF9" w:rsidRDefault="00E62FF9"/>
    <w:p w14:paraId="582A9F9F" w14:textId="513301D8" w:rsidR="00E62FF9" w:rsidRPr="00BC60C8" w:rsidRDefault="00BC60C8">
      <w:pPr>
        <w:rPr>
          <w:b/>
          <w:bCs/>
        </w:rPr>
      </w:pPr>
      <w:r w:rsidRPr="00BC60C8">
        <w:rPr>
          <w:b/>
          <w:bCs/>
        </w:rPr>
        <w:t xml:space="preserve">Volunteer Name: </w:t>
      </w:r>
    </w:p>
    <w:p w14:paraId="26494A95" w14:textId="77777777" w:rsidR="00E62FF9" w:rsidRDefault="00E62FF9"/>
    <w:p w14:paraId="7948F05A" w14:textId="233CA5A8" w:rsidR="00E62FF9" w:rsidRPr="00BC60C8" w:rsidRDefault="00BC60C8">
      <w:pPr>
        <w:rPr>
          <w:b/>
          <w:bCs/>
        </w:rPr>
      </w:pPr>
      <w:r w:rsidRPr="00BC60C8">
        <w:rPr>
          <w:b/>
          <w:bCs/>
        </w:rPr>
        <w:t xml:space="preserve">Volunteer Position: </w:t>
      </w:r>
    </w:p>
    <w:p w14:paraId="0EC38691" w14:textId="77777777" w:rsidR="00E62FF9" w:rsidRDefault="00E62FF9"/>
    <w:p w14:paraId="161906B5" w14:textId="3ED3FDF2" w:rsidR="00E62FF9" w:rsidRPr="00BC60C8" w:rsidRDefault="00BC60C8">
      <w:pPr>
        <w:rPr>
          <w:b/>
          <w:bCs/>
        </w:rPr>
      </w:pPr>
      <w:r w:rsidRPr="00BC60C8">
        <w:rPr>
          <w:b/>
          <w:bCs/>
        </w:rPr>
        <w:t xml:space="preserve">Start Date: </w:t>
      </w:r>
    </w:p>
    <w:p w14:paraId="7CF0A622" w14:textId="77777777" w:rsidR="00E62FF9" w:rsidRDefault="00E62FF9"/>
    <w:p w14:paraId="48A1AECA" w14:textId="7FAC2311" w:rsidR="00E62FF9" w:rsidRPr="00BC60C8" w:rsidRDefault="00BC60C8">
      <w:pPr>
        <w:rPr>
          <w:b/>
          <w:bCs/>
        </w:rPr>
      </w:pPr>
      <w:r w:rsidRPr="00BC60C8">
        <w:rPr>
          <w:b/>
          <w:bCs/>
        </w:rPr>
        <w:t xml:space="preserve">Supervisor Name: </w:t>
      </w:r>
    </w:p>
    <w:p w14:paraId="548E5A2B" w14:textId="77777777" w:rsidR="00E62FF9" w:rsidRDefault="00E62FF9"/>
    <w:p w14:paraId="70318CC5" w14:textId="380B8E63" w:rsidR="00E62FF9" w:rsidRPr="00BC60C8" w:rsidRDefault="00E62FF9">
      <w:pPr>
        <w:rPr>
          <w:b/>
          <w:bCs/>
        </w:rPr>
      </w:pPr>
      <w:r w:rsidRPr="00BC60C8">
        <w:rPr>
          <w:b/>
          <w:bCs/>
        </w:rPr>
        <w:t xml:space="preserve">Using the following competency scale, please rate the volunteer’s performance. </w:t>
      </w:r>
    </w:p>
    <w:p w14:paraId="797B1688" w14:textId="2A1FF967" w:rsidR="00E62FF9" w:rsidRDefault="00E62FF9">
      <w:r>
        <w:tab/>
        <w:t>Needs Improvement</w:t>
      </w:r>
    </w:p>
    <w:p w14:paraId="1AAA2C98" w14:textId="447A2976" w:rsidR="00E62FF9" w:rsidRDefault="00E62FF9">
      <w:r>
        <w:tab/>
        <w:t>Meets Expectations</w:t>
      </w:r>
    </w:p>
    <w:p w14:paraId="533B4BF4" w14:textId="19E2CE12" w:rsidR="006467DC" w:rsidRDefault="00E62FF9">
      <w:r>
        <w:tab/>
        <w:t>Exceeds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610"/>
        <w:gridCol w:w="2875"/>
      </w:tblGrid>
      <w:tr w:rsidR="00E62FF9" w14:paraId="497136A7" w14:textId="77777777" w:rsidTr="002572A7">
        <w:tc>
          <w:tcPr>
            <w:tcW w:w="3865" w:type="dxa"/>
          </w:tcPr>
          <w:p w14:paraId="5CC972CC" w14:textId="77777777" w:rsidR="00E62FF9" w:rsidRDefault="00E62FF9"/>
        </w:tc>
        <w:tc>
          <w:tcPr>
            <w:tcW w:w="2610" w:type="dxa"/>
          </w:tcPr>
          <w:p w14:paraId="3745D546" w14:textId="6C67D3E4" w:rsidR="00E62FF9" w:rsidRDefault="00E62FF9" w:rsidP="006467DC">
            <w:pPr>
              <w:jc w:val="center"/>
            </w:pPr>
            <w:r>
              <w:t>Volunteer Self-Assessment</w:t>
            </w:r>
          </w:p>
        </w:tc>
        <w:tc>
          <w:tcPr>
            <w:tcW w:w="2875" w:type="dxa"/>
          </w:tcPr>
          <w:p w14:paraId="0D13BE1E" w14:textId="14CB3352" w:rsidR="00E62FF9" w:rsidRDefault="00E62FF9" w:rsidP="006467DC">
            <w:pPr>
              <w:jc w:val="center"/>
            </w:pPr>
            <w:r>
              <w:t>Supervisor Assessment</w:t>
            </w:r>
          </w:p>
        </w:tc>
      </w:tr>
      <w:tr w:rsidR="00E62FF9" w14:paraId="46FE9B96" w14:textId="77777777" w:rsidTr="002572A7">
        <w:tc>
          <w:tcPr>
            <w:tcW w:w="3865" w:type="dxa"/>
          </w:tcPr>
          <w:p w14:paraId="11EFDA18" w14:textId="77777777" w:rsidR="00E62FF9" w:rsidRDefault="00E62FF9">
            <w:r>
              <w:t xml:space="preserve">Accomplishes tasks outlined in job </w:t>
            </w:r>
            <w:proofErr w:type="gramStart"/>
            <w:r>
              <w:t>description</w:t>
            </w:r>
            <w:proofErr w:type="gramEnd"/>
          </w:p>
          <w:p w14:paraId="174A6F86" w14:textId="1BD3AE9A" w:rsidR="006467DC" w:rsidRDefault="006467DC"/>
        </w:tc>
        <w:tc>
          <w:tcPr>
            <w:tcW w:w="2610" w:type="dxa"/>
          </w:tcPr>
          <w:p w14:paraId="1DA52CC4" w14:textId="77777777" w:rsidR="00E62FF9" w:rsidRDefault="00E62FF9"/>
        </w:tc>
        <w:tc>
          <w:tcPr>
            <w:tcW w:w="2875" w:type="dxa"/>
          </w:tcPr>
          <w:p w14:paraId="64B320CF" w14:textId="77777777" w:rsidR="00E62FF9" w:rsidRDefault="00E62FF9"/>
        </w:tc>
      </w:tr>
      <w:tr w:rsidR="00E62FF9" w14:paraId="2ED79373" w14:textId="77777777" w:rsidTr="002572A7">
        <w:tc>
          <w:tcPr>
            <w:tcW w:w="3865" w:type="dxa"/>
          </w:tcPr>
          <w:p w14:paraId="29640328" w14:textId="77777777" w:rsidR="00E62FF9" w:rsidRDefault="00E62FF9">
            <w:r>
              <w:t xml:space="preserve">Manages time </w:t>
            </w:r>
            <w:proofErr w:type="gramStart"/>
            <w:r>
              <w:t>efficiently</w:t>
            </w:r>
            <w:proofErr w:type="gramEnd"/>
            <w:r>
              <w:t xml:space="preserve"> </w:t>
            </w:r>
          </w:p>
          <w:p w14:paraId="30A3A308" w14:textId="595C7527" w:rsidR="006467DC" w:rsidRDefault="006467DC"/>
        </w:tc>
        <w:tc>
          <w:tcPr>
            <w:tcW w:w="2610" w:type="dxa"/>
          </w:tcPr>
          <w:p w14:paraId="10B24612" w14:textId="77777777" w:rsidR="00E62FF9" w:rsidRDefault="00E62FF9"/>
        </w:tc>
        <w:tc>
          <w:tcPr>
            <w:tcW w:w="2875" w:type="dxa"/>
          </w:tcPr>
          <w:p w14:paraId="2236E40D" w14:textId="77777777" w:rsidR="00E62FF9" w:rsidRDefault="00E62FF9"/>
        </w:tc>
      </w:tr>
      <w:tr w:rsidR="00E62FF9" w14:paraId="72051AAF" w14:textId="77777777" w:rsidTr="002572A7">
        <w:tc>
          <w:tcPr>
            <w:tcW w:w="3865" w:type="dxa"/>
          </w:tcPr>
          <w:p w14:paraId="500E7DB1" w14:textId="77777777" w:rsidR="00E62FF9" w:rsidRDefault="00E62FF9">
            <w:r>
              <w:t xml:space="preserve">Willingness to accept </w:t>
            </w:r>
            <w:proofErr w:type="gramStart"/>
            <w:r>
              <w:t>assignments</w:t>
            </w:r>
            <w:proofErr w:type="gramEnd"/>
          </w:p>
          <w:p w14:paraId="1F407C9E" w14:textId="18657EE7" w:rsidR="006467DC" w:rsidRDefault="006467DC"/>
        </w:tc>
        <w:tc>
          <w:tcPr>
            <w:tcW w:w="2610" w:type="dxa"/>
          </w:tcPr>
          <w:p w14:paraId="07F98B13" w14:textId="77777777" w:rsidR="00E62FF9" w:rsidRDefault="00E62FF9"/>
        </w:tc>
        <w:tc>
          <w:tcPr>
            <w:tcW w:w="2875" w:type="dxa"/>
          </w:tcPr>
          <w:p w14:paraId="0B590AEF" w14:textId="77777777" w:rsidR="00E62FF9" w:rsidRDefault="00E62FF9"/>
        </w:tc>
      </w:tr>
      <w:tr w:rsidR="00E62FF9" w14:paraId="5BF59268" w14:textId="77777777" w:rsidTr="002572A7">
        <w:tc>
          <w:tcPr>
            <w:tcW w:w="3865" w:type="dxa"/>
          </w:tcPr>
          <w:p w14:paraId="21CD75CE" w14:textId="77777777" w:rsidR="00E62FF9" w:rsidRDefault="00E62FF9">
            <w:r>
              <w:t>Accountable for results</w:t>
            </w:r>
          </w:p>
          <w:p w14:paraId="48DD9DB1" w14:textId="335D52A2" w:rsidR="006467DC" w:rsidRDefault="006467DC"/>
        </w:tc>
        <w:tc>
          <w:tcPr>
            <w:tcW w:w="2610" w:type="dxa"/>
          </w:tcPr>
          <w:p w14:paraId="78F75B5A" w14:textId="77777777" w:rsidR="00E62FF9" w:rsidRDefault="00E62FF9"/>
        </w:tc>
        <w:tc>
          <w:tcPr>
            <w:tcW w:w="2875" w:type="dxa"/>
          </w:tcPr>
          <w:p w14:paraId="4478738C" w14:textId="77777777" w:rsidR="00E62FF9" w:rsidRDefault="00E62FF9"/>
        </w:tc>
      </w:tr>
      <w:tr w:rsidR="00E62FF9" w14:paraId="6777FEF3" w14:textId="77777777" w:rsidTr="002572A7">
        <w:tc>
          <w:tcPr>
            <w:tcW w:w="3865" w:type="dxa"/>
          </w:tcPr>
          <w:p w14:paraId="768FB2A1" w14:textId="77777777" w:rsidR="00E62FF9" w:rsidRDefault="00E62FF9">
            <w:r>
              <w:t xml:space="preserve">Collaborates &amp; values </w:t>
            </w:r>
            <w:proofErr w:type="gramStart"/>
            <w:r>
              <w:t>teamwork</w:t>
            </w:r>
            <w:proofErr w:type="gramEnd"/>
            <w:r>
              <w:t xml:space="preserve"> </w:t>
            </w:r>
          </w:p>
          <w:p w14:paraId="76FE83BC" w14:textId="32460911" w:rsidR="006467DC" w:rsidRDefault="006467DC"/>
        </w:tc>
        <w:tc>
          <w:tcPr>
            <w:tcW w:w="2610" w:type="dxa"/>
          </w:tcPr>
          <w:p w14:paraId="1D10A8FA" w14:textId="77777777" w:rsidR="00E62FF9" w:rsidRDefault="00E62FF9"/>
        </w:tc>
        <w:tc>
          <w:tcPr>
            <w:tcW w:w="2875" w:type="dxa"/>
          </w:tcPr>
          <w:p w14:paraId="232F4508" w14:textId="77777777" w:rsidR="00E62FF9" w:rsidRDefault="00E62FF9"/>
        </w:tc>
      </w:tr>
      <w:tr w:rsidR="00E62FF9" w14:paraId="4882B77A" w14:textId="77777777" w:rsidTr="002572A7">
        <w:tc>
          <w:tcPr>
            <w:tcW w:w="3865" w:type="dxa"/>
          </w:tcPr>
          <w:p w14:paraId="723CA11A" w14:textId="77777777" w:rsidR="00E62FF9" w:rsidRDefault="00D83EF9">
            <w:r>
              <w:t>Punctual</w:t>
            </w:r>
          </w:p>
          <w:p w14:paraId="017C8F37" w14:textId="20B246C8" w:rsidR="006467DC" w:rsidRDefault="006467DC"/>
        </w:tc>
        <w:tc>
          <w:tcPr>
            <w:tcW w:w="2610" w:type="dxa"/>
          </w:tcPr>
          <w:p w14:paraId="228EE9C7" w14:textId="77777777" w:rsidR="00E62FF9" w:rsidRDefault="00E62FF9"/>
        </w:tc>
        <w:tc>
          <w:tcPr>
            <w:tcW w:w="2875" w:type="dxa"/>
          </w:tcPr>
          <w:p w14:paraId="5FAB44FE" w14:textId="77777777" w:rsidR="00E62FF9" w:rsidRDefault="00E62FF9"/>
        </w:tc>
      </w:tr>
      <w:tr w:rsidR="00E62FF9" w14:paraId="6CBBADAD" w14:textId="77777777" w:rsidTr="002572A7">
        <w:tc>
          <w:tcPr>
            <w:tcW w:w="3865" w:type="dxa"/>
          </w:tcPr>
          <w:p w14:paraId="0568E6D2" w14:textId="64404C90" w:rsidR="00E62FF9" w:rsidRDefault="00D83EF9">
            <w:r>
              <w:t xml:space="preserve">Seeks </w:t>
            </w:r>
            <w:proofErr w:type="gramStart"/>
            <w:r w:rsidR="002173AC">
              <w:t>f</w:t>
            </w:r>
            <w:r>
              <w:t>eedback</w:t>
            </w:r>
            <w:proofErr w:type="gramEnd"/>
            <w:r>
              <w:t xml:space="preserve"> </w:t>
            </w:r>
          </w:p>
          <w:p w14:paraId="59C59464" w14:textId="2C05486B" w:rsidR="006467DC" w:rsidRDefault="006467DC"/>
        </w:tc>
        <w:tc>
          <w:tcPr>
            <w:tcW w:w="2610" w:type="dxa"/>
          </w:tcPr>
          <w:p w14:paraId="0BDAAEB3" w14:textId="77777777" w:rsidR="00E62FF9" w:rsidRDefault="00E62FF9"/>
        </w:tc>
        <w:tc>
          <w:tcPr>
            <w:tcW w:w="2875" w:type="dxa"/>
          </w:tcPr>
          <w:p w14:paraId="5F6CD1DB" w14:textId="77777777" w:rsidR="00E62FF9" w:rsidRDefault="00E62FF9"/>
        </w:tc>
      </w:tr>
    </w:tbl>
    <w:p w14:paraId="50B80FA1" w14:textId="6F2F2D94" w:rsidR="006467DC" w:rsidRDefault="006467DC"/>
    <w:p w14:paraId="4D0F0F0D" w14:textId="767FC2B7" w:rsidR="006467DC" w:rsidRDefault="006467DC">
      <w:r>
        <w:t xml:space="preserve">Volunteer goal(s): </w:t>
      </w:r>
    </w:p>
    <w:p w14:paraId="0FC610A0" w14:textId="77777777" w:rsidR="006467DC" w:rsidRDefault="006467DC"/>
    <w:p w14:paraId="1402D257" w14:textId="77777777" w:rsidR="006467DC" w:rsidRDefault="006467DC"/>
    <w:p w14:paraId="5662955C" w14:textId="35D2F105" w:rsidR="00D410A7" w:rsidRDefault="006467DC" w:rsidP="453F6983">
      <w:r>
        <w:t xml:space="preserve">Strategy for reaching goal(s): </w:t>
      </w:r>
    </w:p>
    <w:p w14:paraId="1CFD79CE" w14:textId="4DCCCDAC" w:rsidR="006467DC" w:rsidRDefault="009B3164">
      <w:r>
        <w:lastRenderedPageBreak/>
        <w:t xml:space="preserve">Changes/adjustments: </w:t>
      </w:r>
    </w:p>
    <w:p w14:paraId="54E8F61A" w14:textId="77777777" w:rsidR="0079497B" w:rsidRDefault="0079497B"/>
    <w:p w14:paraId="5A98A50C" w14:textId="77777777" w:rsidR="006467DC" w:rsidRDefault="006467DC"/>
    <w:p w14:paraId="685D6A22" w14:textId="62BD8A4B" w:rsidR="006467DC" w:rsidRDefault="006467DC">
      <w:r>
        <w:t xml:space="preserve">Supervisor supports needed: </w:t>
      </w:r>
    </w:p>
    <w:p w14:paraId="04D1CFBE" w14:textId="77777777" w:rsidR="006467DC" w:rsidRDefault="006467DC"/>
    <w:p w14:paraId="36E62F42" w14:textId="77777777" w:rsidR="006467DC" w:rsidRDefault="006467DC"/>
    <w:p w14:paraId="44F92042" w14:textId="6BEDF9DD" w:rsidR="005054C5" w:rsidRDefault="006467DC">
      <w:r>
        <w:t xml:space="preserve">Overall comments and recommendations: </w:t>
      </w:r>
    </w:p>
    <w:p w14:paraId="04112D10" w14:textId="77777777" w:rsidR="005C1634" w:rsidRDefault="005C1634"/>
    <w:p w14:paraId="46525120" w14:textId="77777777" w:rsidR="005054C5" w:rsidRDefault="005054C5"/>
    <w:p w14:paraId="79016195" w14:textId="4A03CBD2" w:rsidR="005054C5" w:rsidRDefault="005054C5">
      <w:r>
        <w:t xml:space="preserve">Feedback from </w:t>
      </w:r>
      <w:r w:rsidR="005C1634">
        <w:t xml:space="preserve">volunteer: </w:t>
      </w:r>
    </w:p>
    <w:p w14:paraId="05BD24DE" w14:textId="77777777" w:rsidR="006467DC" w:rsidRDefault="006467DC"/>
    <w:p w14:paraId="6BBA66B6" w14:textId="77777777" w:rsidR="006467DC" w:rsidRDefault="006467DC"/>
    <w:p w14:paraId="3C29092E" w14:textId="77777777" w:rsidR="006467DC" w:rsidRDefault="006467DC"/>
    <w:p w14:paraId="4C21C676" w14:textId="77777777" w:rsidR="006467DC" w:rsidRDefault="006467DC"/>
    <w:p w14:paraId="6B7B426F" w14:textId="77777777" w:rsidR="006467DC" w:rsidRDefault="006467DC"/>
    <w:p w14:paraId="7B2CE77A" w14:textId="77777777" w:rsidR="006467DC" w:rsidRDefault="006467DC"/>
    <w:p w14:paraId="0193783C" w14:textId="77777777" w:rsidR="00E62FF9" w:rsidRDefault="00E62FF9"/>
    <w:p w14:paraId="50D05AE2" w14:textId="77777777" w:rsidR="00E62FF9" w:rsidRDefault="00E62FF9"/>
    <w:sectPr w:rsidR="00E62F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53D7" w14:textId="77777777" w:rsidR="001B6152" w:rsidRDefault="001B6152" w:rsidP="006467DC">
      <w:pPr>
        <w:spacing w:after="0" w:line="240" w:lineRule="auto"/>
      </w:pPr>
      <w:r>
        <w:separator/>
      </w:r>
    </w:p>
  </w:endnote>
  <w:endnote w:type="continuationSeparator" w:id="0">
    <w:p w14:paraId="691B75BF" w14:textId="77777777" w:rsidR="001B6152" w:rsidRDefault="001B6152" w:rsidP="0064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5A51" w14:textId="77777777" w:rsidR="001B6152" w:rsidRDefault="001B6152" w:rsidP="006467DC">
      <w:pPr>
        <w:spacing w:after="0" w:line="240" w:lineRule="auto"/>
      </w:pPr>
      <w:r>
        <w:separator/>
      </w:r>
    </w:p>
  </w:footnote>
  <w:footnote w:type="continuationSeparator" w:id="0">
    <w:p w14:paraId="1A6C0D9E" w14:textId="77777777" w:rsidR="001B6152" w:rsidRDefault="001B6152" w:rsidP="0064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C550" w14:textId="1B4F74B7" w:rsidR="00D410A7" w:rsidRDefault="00D410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ECCF4" wp14:editId="3EEB254E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757160" cy="10039350"/>
          <wp:effectExtent l="0" t="0" r="0" b="0"/>
          <wp:wrapNone/>
          <wp:docPr id="5320412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41271" name="Graphic 5320412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F9"/>
    <w:rsid w:val="001B6152"/>
    <w:rsid w:val="002173AC"/>
    <w:rsid w:val="002572A7"/>
    <w:rsid w:val="005054C5"/>
    <w:rsid w:val="005A7383"/>
    <w:rsid w:val="005C1634"/>
    <w:rsid w:val="006467DC"/>
    <w:rsid w:val="0079497B"/>
    <w:rsid w:val="009B3164"/>
    <w:rsid w:val="00BC60C8"/>
    <w:rsid w:val="00D410A7"/>
    <w:rsid w:val="00D83EF9"/>
    <w:rsid w:val="00E62FF9"/>
    <w:rsid w:val="00E725E6"/>
    <w:rsid w:val="07E4006F"/>
    <w:rsid w:val="0FE2EBF8"/>
    <w:rsid w:val="453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9FFD"/>
  <w15:chartTrackingRefBased/>
  <w15:docId w15:val="{D802D354-F3DE-4577-AC05-ADDFB64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DC"/>
  </w:style>
  <w:style w:type="paragraph" w:styleId="Footer">
    <w:name w:val="footer"/>
    <w:basedOn w:val="Normal"/>
    <w:link w:val="FooterChar"/>
    <w:uiPriority w:val="99"/>
    <w:unhideWhenUsed/>
    <w:rsid w:val="0064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15C9F57958040AA6A52DC1B5C247D" ma:contentTypeVersion="21" ma:contentTypeDescription="Create a new document." ma:contentTypeScope="" ma:versionID="00bad00e2c28832f7220655a37610dd4">
  <xsd:schema xmlns:xsd="http://www.w3.org/2001/XMLSchema" xmlns:xs="http://www.w3.org/2001/XMLSchema" xmlns:p="http://schemas.microsoft.com/office/2006/metadata/properties" xmlns:ns2="6bea13f2-9d03-4015-b8c3-8f782350e538" xmlns:ns3="2b902145-67ca-4c46-8a48-4ecdb1304760" targetNamespace="http://schemas.microsoft.com/office/2006/metadata/properties" ma:root="true" ma:fieldsID="e2e31625283e071d4145cb53d5b040b5" ns2:_="" ns3:_="">
    <xsd:import namespace="6bea13f2-9d03-4015-b8c3-8f782350e538"/>
    <xsd:import namespace="2b902145-67ca-4c46-8a48-4ecdb1304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ary" minOccurs="0"/>
                <xsd:element ref="ns2:DateDue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a13f2-9d03-4015-b8c3-8f782350e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38a677-8a55-4884-b0fd-7a2354bc7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y" ma:index="24" nillable="true" ma:displayName="Person assigned" ma:format="Dropdown" ma:internalName="Mary">
      <xsd:simpleType>
        <xsd:restriction base="dms:Text">
          <xsd:maxLength value="255"/>
        </xsd:restriction>
      </xsd:simpleType>
    </xsd:element>
    <xsd:element name="DateDue" ma:index="25" nillable="true" ma:displayName="Date Due" ma:format="DateOnly" ma:internalName="DateDu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02145-67ca-4c46-8a48-4ecdb1304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2626cd-8556-4a93-99ed-3357e7e8f6d5}" ma:internalName="TaxCatchAll" ma:showField="CatchAllData" ma:web="2b902145-67ca-4c46-8a48-4ecdb1304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y xmlns="6bea13f2-9d03-4015-b8c3-8f782350e538" xsi:nil="true"/>
    <DateDue xmlns="6bea13f2-9d03-4015-b8c3-8f782350e538" xsi:nil="true"/>
    <lcf76f155ced4ddcb4097134ff3c332f xmlns="6bea13f2-9d03-4015-b8c3-8f782350e538">
      <Terms xmlns="http://schemas.microsoft.com/office/infopath/2007/PartnerControls"/>
    </lcf76f155ced4ddcb4097134ff3c332f>
    <TaxCatchAll xmlns="2b902145-67ca-4c46-8a48-4ecdb1304760" xsi:nil="true"/>
    <Notes xmlns="6bea13f2-9d03-4015-b8c3-8f782350e538" xsi:nil="true"/>
  </documentManagement>
</p:properties>
</file>

<file path=customXml/itemProps1.xml><?xml version="1.0" encoding="utf-8"?>
<ds:datastoreItem xmlns:ds="http://schemas.openxmlformats.org/officeDocument/2006/customXml" ds:itemID="{B4BA5E30-8F47-4653-AA6F-18F141A93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a13f2-9d03-4015-b8c3-8f782350e538"/>
    <ds:schemaRef ds:uri="2b902145-67ca-4c46-8a48-4ecdb1304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A865-B6A3-4277-A18E-493859CE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053AD-BF81-4292-8E6F-D91265E4767D}">
  <ds:schemaRefs>
    <ds:schemaRef ds:uri="http://schemas.microsoft.com/office/2006/metadata/properties"/>
    <ds:schemaRef ds:uri="http://schemas.microsoft.com/office/infopath/2007/PartnerControls"/>
    <ds:schemaRef ds:uri="6bea13f2-9d03-4015-b8c3-8f782350e538"/>
    <ds:schemaRef ds:uri="2b902145-67ca-4c46-8a48-4ecdb1304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Pollowitz</dc:creator>
  <cp:keywords/>
  <dc:description/>
  <cp:lastModifiedBy>Scott Gonzalez</cp:lastModifiedBy>
  <cp:revision>2</cp:revision>
  <dcterms:created xsi:type="dcterms:W3CDTF">2024-03-13T22:16:00Z</dcterms:created>
  <dcterms:modified xsi:type="dcterms:W3CDTF">2024-03-13T22:16:00Z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0x01010094415C9F57958040AA6A52DC1B5C247D</vt:lpwstr>
  </property>
  <property fmtid="{D5CDD505-2E9C-101B-9397-08002B2CF9AE}" pid="3" name="MediaServiceImageTags">
    <vt:lpwstr/>
  </property>
</Properties>
</file>